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544A" w14:textId="77777777" w:rsidR="00332315" w:rsidRDefault="00332315" w:rsidP="00332315">
      <w:r w:rsidRPr="00332315">
        <w:rPr>
          <w:b/>
          <w:bCs/>
        </w:rPr>
        <w:t>Company:</w:t>
      </w:r>
      <w:r>
        <w:tab/>
      </w:r>
      <w:r>
        <w:tab/>
        <w:t xml:space="preserve">Love Advertising </w:t>
      </w:r>
    </w:p>
    <w:p w14:paraId="38EA7C11" w14:textId="77777777" w:rsidR="00332315" w:rsidRDefault="00332315" w:rsidP="00332315">
      <w:r w:rsidRPr="00332315">
        <w:rPr>
          <w:b/>
          <w:bCs/>
        </w:rPr>
        <w:t>Job Title:</w:t>
      </w:r>
      <w:r>
        <w:tab/>
      </w:r>
      <w:r>
        <w:tab/>
        <w:t xml:space="preserve">Media Department Intern </w:t>
      </w:r>
    </w:p>
    <w:p w14:paraId="16A66235" w14:textId="77777777" w:rsidR="00332315" w:rsidRDefault="00332315" w:rsidP="00332315">
      <w:r w:rsidRPr="00332315">
        <w:rPr>
          <w:b/>
          <w:bCs/>
        </w:rPr>
        <w:t>Job Location:</w:t>
      </w:r>
      <w:r>
        <w:tab/>
      </w:r>
      <w:r>
        <w:tab/>
        <w:t xml:space="preserve">Houston, TX </w:t>
      </w:r>
    </w:p>
    <w:p w14:paraId="0812506B" w14:textId="77777777" w:rsidR="00332315" w:rsidRDefault="00332315" w:rsidP="00332315">
      <w:r w:rsidRPr="00332315">
        <w:rPr>
          <w:b/>
          <w:bCs/>
        </w:rPr>
        <w:t>Compensation:</w:t>
      </w:r>
      <w:r>
        <w:rPr>
          <w:b/>
          <w:bCs/>
        </w:rPr>
        <w:tab/>
      </w:r>
      <w:r>
        <w:t xml:space="preserve"> </w:t>
      </w:r>
      <w:r>
        <w:tab/>
        <w:t xml:space="preserve">Class credit for Spring/Fall sessions. Paid compensation available in Summer session only.  </w:t>
      </w:r>
    </w:p>
    <w:p w14:paraId="41A3BF16" w14:textId="77777777" w:rsidR="00F74291" w:rsidRDefault="00F74291" w:rsidP="00332315">
      <w:pPr>
        <w:rPr>
          <w:b/>
          <w:bCs/>
          <w:u w:val="single"/>
        </w:rPr>
      </w:pPr>
    </w:p>
    <w:p w14:paraId="41E67AE5" w14:textId="77777777" w:rsidR="00332315" w:rsidRPr="00332315" w:rsidRDefault="00332315" w:rsidP="00332315">
      <w:pPr>
        <w:rPr>
          <w:b/>
          <w:bCs/>
          <w:u w:val="single"/>
        </w:rPr>
      </w:pPr>
      <w:r w:rsidRPr="00332315">
        <w:rPr>
          <w:b/>
          <w:bCs/>
          <w:u w:val="single"/>
        </w:rPr>
        <w:t>Company Details</w:t>
      </w:r>
    </w:p>
    <w:p w14:paraId="42057D1B" w14:textId="77777777" w:rsidR="0095444D" w:rsidRDefault="0095444D" w:rsidP="0095444D">
      <w:r>
        <w:t xml:space="preserve">Love Advertising, Inc is a leading regional full-service advertising agency based in Houston, Texas. </w:t>
      </w:r>
    </w:p>
    <w:p w14:paraId="679D4D72" w14:textId="5EFB9C57" w:rsidR="0095444D" w:rsidRDefault="0095444D" w:rsidP="0095444D">
      <w:r>
        <w:t xml:space="preserve">Throughout our </w:t>
      </w:r>
      <w:r w:rsidR="00B91A12">
        <w:t>40</w:t>
      </w:r>
      <w:r>
        <w:t>+ year history our</w:t>
      </w:r>
      <w:bookmarkStart w:id="0" w:name="_GoBack"/>
      <w:bookmarkEnd w:id="0"/>
      <w:r>
        <w:t xml:space="preserve"> team has conducted local, regional, national and international campaigns for a variety of client categories including retail, fast food, real estate, healthcare, public awareness and education, business to business, events, automotive and much more.  </w:t>
      </w:r>
    </w:p>
    <w:p w14:paraId="18B10A0C" w14:textId="77777777" w:rsidR="007F1F8B" w:rsidRDefault="0095444D" w:rsidP="0095444D">
      <w:r>
        <w:t>Great culture.  Great people.  And great results for the brands we represent.</w:t>
      </w:r>
    </w:p>
    <w:p w14:paraId="5ADB3CF5" w14:textId="77777777" w:rsidR="00332315" w:rsidRPr="00332315" w:rsidRDefault="00332315" w:rsidP="00332315">
      <w:pPr>
        <w:rPr>
          <w:b/>
          <w:bCs/>
          <w:u w:val="single"/>
        </w:rPr>
      </w:pPr>
      <w:r w:rsidRPr="00332315">
        <w:rPr>
          <w:b/>
          <w:bCs/>
          <w:u w:val="single"/>
        </w:rPr>
        <w:t>Job Details</w:t>
      </w:r>
    </w:p>
    <w:p w14:paraId="27BE719A" w14:textId="77777777" w:rsidR="0095444D" w:rsidRDefault="0095444D" w:rsidP="0095444D">
      <w:r>
        <w:t>The internship program is designed to expose you to the day-to-day workflow of a full-service advertising media department, help you build professional relationships and communication skills, and grow your interest in the field while helping you find the path of most interest.</w:t>
      </w:r>
    </w:p>
    <w:p w14:paraId="5018D851" w14:textId="77777777" w:rsidR="0095444D" w:rsidRPr="0095444D" w:rsidRDefault="0095444D" w:rsidP="0095444D">
      <w:pPr>
        <w:rPr>
          <w:b/>
          <w:bCs/>
        </w:rPr>
      </w:pPr>
      <w:r w:rsidRPr="0095444D">
        <w:rPr>
          <w:b/>
          <w:bCs/>
        </w:rPr>
        <w:t xml:space="preserve">Job Responsibilities: </w:t>
      </w:r>
    </w:p>
    <w:p w14:paraId="642F7E2E" w14:textId="77777777" w:rsidR="00F74291" w:rsidRDefault="00F74291" w:rsidP="0095444D">
      <w:pPr>
        <w:pStyle w:val="ListParagraph"/>
        <w:numPr>
          <w:ilvl w:val="0"/>
          <w:numId w:val="3"/>
        </w:numPr>
      </w:pPr>
      <w:r>
        <w:t xml:space="preserve">Work with the media planning (traditional and digital) team to develop media strategies and plans for our clients </w:t>
      </w:r>
    </w:p>
    <w:p w14:paraId="0D0893FD" w14:textId="77777777" w:rsidR="00F74291" w:rsidRDefault="00D57717" w:rsidP="0023647B">
      <w:pPr>
        <w:pStyle w:val="ListParagraph"/>
        <w:numPr>
          <w:ilvl w:val="0"/>
          <w:numId w:val="3"/>
        </w:numPr>
      </w:pPr>
      <w:r>
        <w:t xml:space="preserve">Input media goals for broadcast buys and insertion orders for print, outdoor, and digital into the buying system </w:t>
      </w:r>
    </w:p>
    <w:p w14:paraId="1D220C41" w14:textId="77777777" w:rsidR="00F74291" w:rsidRDefault="00F74291" w:rsidP="00F74291">
      <w:pPr>
        <w:pStyle w:val="ListParagraph"/>
        <w:numPr>
          <w:ilvl w:val="0"/>
          <w:numId w:val="3"/>
        </w:numPr>
      </w:pPr>
      <w:r>
        <w:t xml:space="preserve">Assist in the trafficking of </w:t>
      </w:r>
      <w:r w:rsidR="00D57717">
        <w:t xml:space="preserve">digital </w:t>
      </w:r>
      <w:r>
        <w:t>campaign assets through DCM or other sources</w:t>
      </w:r>
    </w:p>
    <w:p w14:paraId="3E3CEE0F" w14:textId="77777777" w:rsidR="00F74291" w:rsidRDefault="00F74291" w:rsidP="00F74291">
      <w:pPr>
        <w:pStyle w:val="ListParagraph"/>
        <w:numPr>
          <w:ilvl w:val="0"/>
          <w:numId w:val="3"/>
        </w:numPr>
      </w:pPr>
      <w:r>
        <w:t>Conduct market and audience research using Scarborough/MMI</w:t>
      </w:r>
    </w:p>
    <w:p w14:paraId="42858420" w14:textId="77777777" w:rsidR="00F74291" w:rsidRDefault="00D57717" w:rsidP="00F74291">
      <w:pPr>
        <w:pStyle w:val="ListParagraph"/>
        <w:numPr>
          <w:ilvl w:val="0"/>
          <w:numId w:val="3"/>
        </w:numPr>
      </w:pPr>
      <w:r>
        <w:t>C</w:t>
      </w:r>
      <w:r w:rsidR="00F74291">
        <w:t>reate and produce presentation materials</w:t>
      </w:r>
    </w:p>
    <w:p w14:paraId="172A8ED4" w14:textId="77777777" w:rsidR="0095444D" w:rsidRDefault="00F74291" w:rsidP="00F74291">
      <w:pPr>
        <w:pStyle w:val="ListParagraph"/>
        <w:numPr>
          <w:ilvl w:val="0"/>
          <w:numId w:val="3"/>
        </w:numPr>
      </w:pPr>
      <w:r>
        <w:t xml:space="preserve">Assist in monitoring client campaigns via station logs, billboard POPs, </w:t>
      </w:r>
      <w:proofErr w:type="spellStart"/>
      <w:r>
        <w:t>tearsheets</w:t>
      </w:r>
      <w:proofErr w:type="spellEnd"/>
      <w:r>
        <w:t xml:space="preserve"> for print publications </w:t>
      </w:r>
    </w:p>
    <w:p w14:paraId="56B60E44" w14:textId="77777777" w:rsidR="0095444D" w:rsidRDefault="0095444D" w:rsidP="0095444D">
      <w:pPr>
        <w:pStyle w:val="ListParagraph"/>
        <w:numPr>
          <w:ilvl w:val="0"/>
          <w:numId w:val="3"/>
        </w:numPr>
      </w:pPr>
      <w:r>
        <w:t>Other duties, as assigned by your manager</w:t>
      </w:r>
    </w:p>
    <w:p w14:paraId="214E29D6" w14:textId="77777777" w:rsidR="00332315" w:rsidRPr="0095444D" w:rsidRDefault="0095444D" w:rsidP="0095444D">
      <w:pPr>
        <w:rPr>
          <w:b/>
          <w:bCs/>
        </w:rPr>
      </w:pPr>
      <w:r w:rsidRPr="0095444D">
        <w:rPr>
          <w:b/>
          <w:bCs/>
        </w:rPr>
        <w:t>Qualifications</w:t>
      </w:r>
      <w:r>
        <w:rPr>
          <w:b/>
          <w:bCs/>
        </w:rPr>
        <w:t>:</w:t>
      </w:r>
    </w:p>
    <w:p w14:paraId="4EA7B622" w14:textId="77777777" w:rsidR="0095444D" w:rsidRDefault="0095444D" w:rsidP="0095444D">
      <w:pPr>
        <w:pStyle w:val="ListParagraph"/>
        <w:numPr>
          <w:ilvl w:val="0"/>
          <w:numId w:val="1"/>
        </w:numPr>
      </w:pPr>
      <w:r>
        <w:t xml:space="preserve">Advertising, Marketing, or Business major required </w:t>
      </w:r>
    </w:p>
    <w:p w14:paraId="13030375" w14:textId="77777777" w:rsidR="0095444D" w:rsidRDefault="007F1F8B" w:rsidP="0095444D">
      <w:pPr>
        <w:pStyle w:val="ListParagraph"/>
        <w:numPr>
          <w:ilvl w:val="0"/>
          <w:numId w:val="1"/>
        </w:numPr>
      </w:pPr>
      <w:r>
        <w:t xml:space="preserve">Self-motivated </w:t>
      </w:r>
      <w:r w:rsidR="0095444D">
        <w:t xml:space="preserve">wth ability to multi-task across several </w:t>
      </w:r>
      <w:r w:rsidR="00F74291">
        <w:t xml:space="preserve">projects and clients </w:t>
      </w:r>
    </w:p>
    <w:p w14:paraId="75A84F74" w14:textId="77777777" w:rsidR="0095444D" w:rsidRDefault="0095444D" w:rsidP="0095444D">
      <w:pPr>
        <w:pStyle w:val="ListParagraph"/>
        <w:numPr>
          <w:ilvl w:val="0"/>
          <w:numId w:val="1"/>
        </w:numPr>
      </w:pPr>
      <w:r>
        <w:t xml:space="preserve">Experience with Microsoft </w:t>
      </w:r>
      <w:r w:rsidR="00F74291">
        <w:t>Excel and PowerPoint</w:t>
      </w:r>
    </w:p>
    <w:p w14:paraId="54FD1EEF" w14:textId="77777777" w:rsidR="0095444D" w:rsidRDefault="00F74291" w:rsidP="0095444D">
      <w:pPr>
        <w:pStyle w:val="ListParagraph"/>
        <w:numPr>
          <w:ilvl w:val="0"/>
          <w:numId w:val="1"/>
        </w:numPr>
      </w:pPr>
      <w:r>
        <w:t>Strong</w:t>
      </w:r>
      <w:r w:rsidR="0095444D">
        <w:t xml:space="preserve"> written &amp; verbal communication skills</w:t>
      </w:r>
    </w:p>
    <w:p w14:paraId="0D98922A" w14:textId="77777777" w:rsidR="0095444D" w:rsidRDefault="00F74291" w:rsidP="0095444D">
      <w:pPr>
        <w:pStyle w:val="ListParagraph"/>
        <w:numPr>
          <w:ilvl w:val="0"/>
          <w:numId w:val="1"/>
        </w:numPr>
      </w:pPr>
      <w:r>
        <w:t xml:space="preserve">Strong </w:t>
      </w:r>
      <w:r w:rsidR="0095444D">
        <w:t>organization skills &amp; attention to detail</w:t>
      </w:r>
    </w:p>
    <w:p w14:paraId="312C18D8" w14:textId="77777777" w:rsidR="0095444D" w:rsidRDefault="0095444D" w:rsidP="0095444D">
      <w:pPr>
        <w:pStyle w:val="ListParagraph"/>
        <w:numPr>
          <w:ilvl w:val="0"/>
          <w:numId w:val="1"/>
        </w:numPr>
      </w:pPr>
      <w:r>
        <w:t>Ability to thrive in a team environment and be a team player</w:t>
      </w:r>
    </w:p>
    <w:p w14:paraId="03C1EA2B" w14:textId="77777777" w:rsidR="0095444D" w:rsidRDefault="0095444D" w:rsidP="00D00952">
      <w:pPr>
        <w:pStyle w:val="ListParagraph"/>
        <w:numPr>
          <w:ilvl w:val="0"/>
          <w:numId w:val="1"/>
        </w:numPr>
      </w:pPr>
      <w:r>
        <w:t>Eagerness to learn</w:t>
      </w:r>
      <w:r w:rsidR="00F74291">
        <w:t>, p</w:t>
      </w:r>
      <w:r>
        <w:t>roactive approach</w:t>
      </w:r>
      <w:r w:rsidR="00F74291">
        <w:t xml:space="preserve">, and flexibility </w:t>
      </w:r>
    </w:p>
    <w:p w14:paraId="414122FA" w14:textId="77777777" w:rsidR="0095444D" w:rsidRDefault="0095444D" w:rsidP="0095444D">
      <w:pPr>
        <w:pStyle w:val="ListParagraph"/>
        <w:numPr>
          <w:ilvl w:val="0"/>
          <w:numId w:val="1"/>
        </w:numPr>
      </w:pPr>
      <w:r>
        <w:t>Enjoys fast-paced, deadline driven environment</w:t>
      </w:r>
    </w:p>
    <w:p w14:paraId="7AE7A2DD" w14:textId="77777777" w:rsidR="0095444D" w:rsidRDefault="0095444D" w:rsidP="0095444D">
      <w:pPr>
        <w:pStyle w:val="ListParagraph"/>
        <w:numPr>
          <w:ilvl w:val="0"/>
          <w:numId w:val="1"/>
        </w:numPr>
      </w:pPr>
      <w:r>
        <w:t>Interest &amp; passion for advertising, digital media, and technology</w:t>
      </w:r>
    </w:p>
    <w:p w14:paraId="235FF485" w14:textId="77777777" w:rsidR="007F1F8B" w:rsidRPr="0095444D" w:rsidRDefault="007F1F8B" w:rsidP="00332315">
      <w:pPr>
        <w:rPr>
          <w:b/>
          <w:bCs/>
        </w:rPr>
      </w:pPr>
      <w:r w:rsidRPr="0095444D">
        <w:rPr>
          <w:b/>
          <w:bCs/>
        </w:rPr>
        <w:t xml:space="preserve">Hours: </w:t>
      </w:r>
    </w:p>
    <w:p w14:paraId="33344C16" w14:textId="57F65E2A" w:rsidR="007F1F8B" w:rsidRDefault="007F1F8B" w:rsidP="007F1F8B">
      <w:pPr>
        <w:pStyle w:val="ListParagraph"/>
        <w:numPr>
          <w:ilvl w:val="0"/>
          <w:numId w:val="2"/>
        </w:numPr>
      </w:pPr>
      <w:r>
        <w:t xml:space="preserve">Interns are required to work a minimum 15 hours per week </w:t>
      </w:r>
      <w:r w:rsidR="00B91A12">
        <w:t xml:space="preserve">in the Spring/Fall sessions and a minimum 20 hours in the summer session. </w:t>
      </w:r>
    </w:p>
    <w:p w14:paraId="7857C38D" w14:textId="77777777" w:rsidR="00332315" w:rsidRPr="00332315" w:rsidRDefault="00332315" w:rsidP="00332315">
      <w:pPr>
        <w:rPr>
          <w:b/>
          <w:bCs/>
          <w:u w:val="single"/>
        </w:rPr>
      </w:pPr>
      <w:r w:rsidRPr="00332315">
        <w:rPr>
          <w:b/>
          <w:bCs/>
          <w:u w:val="single"/>
        </w:rPr>
        <w:t>Application Instructions</w:t>
      </w:r>
    </w:p>
    <w:p w14:paraId="59F5F713" w14:textId="77777777" w:rsidR="00332315" w:rsidRDefault="00332315" w:rsidP="00332315">
      <w:r>
        <w:t xml:space="preserve">To apply, please send an email with your current school resume and a </w:t>
      </w:r>
      <w:r w:rsidR="007F1F8B">
        <w:t>brief</w:t>
      </w:r>
      <w:r>
        <w:t xml:space="preserve"> cover letter to Mia Vieira at  </w:t>
      </w:r>
      <w:hyperlink r:id="rId5" w:history="1">
        <w:r w:rsidRPr="00C6344F">
          <w:rPr>
            <w:rStyle w:val="Hyperlink"/>
          </w:rPr>
          <w:t>mia@loveadv.com</w:t>
        </w:r>
      </w:hyperlink>
      <w:r>
        <w:t xml:space="preserve">. </w:t>
      </w:r>
    </w:p>
    <w:p w14:paraId="4C1481AC" w14:textId="77777777" w:rsidR="007F1F8B" w:rsidRDefault="007F1F8B" w:rsidP="00332315"/>
    <w:p w14:paraId="49BF814B" w14:textId="77777777" w:rsidR="007F1F8B" w:rsidRPr="007F1F8B" w:rsidRDefault="007F1F8B" w:rsidP="00332315">
      <w:pPr>
        <w:rPr>
          <w:b/>
          <w:bCs/>
          <w:u w:val="single"/>
        </w:rPr>
      </w:pPr>
      <w:r w:rsidRPr="007F1F8B">
        <w:rPr>
          <w:b/>
          <w:bCs/>
          <w:u w:val="single"/>
        </w:rPr>
        <w:t>Contact (All Inquiries)</w:t>
      </w:r>
    </w:p>
    <w:p w14:paraId="52D003F8" w14:textId="77777777" w:rsidR="007F1F8B" w:rsidRDefault="007F1F8B" w:rsidP="00332315">
      <w:r>
        <w:t xml:space="preserve">Mia Vieira </w:t>
      </w:r>
    </w:p>
    <w:p w14:paraId="11352640" w14:textId="77777777" w:rsidR="007F1F8B" w:rsidRDefault="007F1F8B" w:rsidP="00332315">
      <w:r>
        <w:t>Senior Media Supervisor</w:t>
      </w:r>
    </w:p>
    <w:p w14:paraId="3F0920F8" w14:textId="77777777" w:rsidR="007F1F8B" w:rsidRDefault="00B91A12" w:rsidP="00332315">
      <w:hyperlink r:id="rId6" w:history="1">
        <w:r w:rsidR="007F1F8B" w:rsidRPr="00C6344F">
          <w:rPr>
            <w:rStyle w:val="Hyperlink"/>
          </w:rPr>
          <w:t>mia@loveadv.com</w:t>
        </w:r>
      </w:hyperlink>
    </w:p>
    <w:p w14:paraId="5C429B04" w14:textId="77777777" w:rsidR="007F1F8B" w:rsidRDefault="007F1F8B" w:rsidP="00332315"/>
    <w:p w14:paraId="0241C8E4" w14:textId="77777777" w:rsidR="00332315" w:rsidRDefault="00332315" w:rsidP="00332315"/>
    <w:p w14:paraId="30C47D8A" w14:textId="77777777" w:rsidR="00D11035" w:rsidRDefault="00D11035"/>
    <w:sectPr w:rsidR="00D11035" w:rsidSect="00332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7BC"/>
    <w:multiLevelType w:val="hybridMultilevel"/>
    <w:tmpl w:val="C0C0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D0C"/>
    <w:multiLevelType w:val="hybridMultilevel"/>
    <w:tmpl w:val="7328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4BD6"/>
    <w:multiLevelType w:val="hybridMultilevel"/>
    <w:tmpl w:val="3368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15"/>
    <w:rsid w:val="00332315"/>
    <w:rsid w:val="007F1F8B"/>
    <w:rsid w:val="0095444D"/>
    <w:rsid w:val="00B91A12"/>
    <w:rsid w:val="00D11035"/>
    <w:rsid w:val="00D57717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47EA"/>
  <w15:chartTrackingRefBased/>
  <w15:docId w15:val="{66BF5DA6-0156-4950-97F4-0EBF855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3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@loveadv.com" TargetMode="External"/><Relationship Id="rId5" Type="http://schemas.openxmlformats.org/officeDocument/2006/relationships/hyperlink" Target="mailto:mia@lovead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Vieira</dc:creator>
  <cp:keywords/>
  <dc:description/>
  <cp:lastModifiedBy>Mia Vieira</cp:lastModifiedBy>
  <cp:revision>2</cp:revision>
  <dcterms:created xsi:type="dcterms:W3CDTF">2019-12-04T16:55:00Z</dcterms:created>
  <dcterms:modified xsi:type="dcterms:W3CDTF">2019-12-05T20:27:00Z</dcterms:modified>
</cp:coreProperties>
</file>